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9B94F" w14:textId="14F41DED" w:rsidR="00FA5C37" w:rsidRDefault="00FA5C37" w:rsidP="005F1A3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A5C37">
        <w:rPr>
          <w:rFonts w:ascii="Times New Roman" w:hAnsi="Times New Roman" w:cs="Times New Roman"/>
          <w:b/>
          <w:bCs/>
          <w:sz w:val="28"/>
          <w:szCs w:val="28"/>
        </w:rPr>
        <w:t>TRACCE TEMI PER LA SCUOLA MEDIA</w:t>
      </w:r>
    </w:p>
    <w:p w14:paraId="742CC152" w14:textId="740157C7" w:rsidR="00FA5C37" w:rsidRDefault="00FA5C37" w:rsidP="005F1A3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9CDFA16" w14:textId="239EF17C" w:rsidR="00FA5C37" w:rsidRDefault="00FA5C37" w:rsidP="005F1A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TEMA DESCRITTIVO</w:t>
      </w:r>
    </w:p>
    <w:p w14:paraId="1B640B23" w14:textId="6B0F4961" w:rsidR="00FA5C37" w:rsidRDefault="00FA5C37" w:rsidP="005F1A37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Descrivi la tua casa, cercando di soffermarti sui particolari per te più significativi di ogni ambiente</w:t>
      </w:r>
    </w:p>
    <w:p w14:paraId="447F0EE4" w14:textId="0E4E24C9" w:rsidR="00FA5C37" w:rsidRDefault="00FA5C37" w:rsidP="005F1A37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Descrivi la tua cameretta: oggetti, colori, dettagli che parlano di te</w:t>
      </w:r>
    </w:p>
    <w:p w14:paraId="5416D4D2" w14:textId="3C5526F5" w:rsidR="00FA5C37" w:rsidRDefault="00FA5C37" w:rsidP="005F1A37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Descrivi la tua famiglia, mettendo in luce le caratteristiche fisiche e caratteriali dei suoi componenti</w:t>
      </w:r>
    </w:p>
    <w:p w14:paraId="29C46836" w14:textId="775EE887" w:rsidR="00FA5C37" w:rsidRDefault="00FA5C37" w:rsidP="005F1A37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Descrivi il tuo migliore amico: aspetto, carattere, </w:t>
      </w:r>
      <w:r w:rsidR="000E4964">
        <w:rPr>
          <w:rFonts w:ascii="Times New Roman" w:hAnsi="Times New Roman" w:cs="Times New Roman"/>
          <w:sz w:val="28"/>
          <w:szCs w:val="28"/>
        </w:rPr>
        <w:t>doti che lo rendono per te speciale</w:t>
      </w:r>
    </w:p>
    <w:p w14:paraId="0F0B74DD" w14:textId="7EED8CBD" w:rsidR="000E4964" w:rsidRDefault="000E4964" w:rsidP="005F1A37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 guardo allo specchio: cosa vedo?</w:t>
      </w:r>
    </w:p>
    <w:p w14:paraId="7A3D2B1D" w14:textId="639D8147" w:rsidR="000E4964" w:rsidRDefault="0083326A" w:rsidP="005F1A37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Descrivi un compagno di classe: aspetto, carattere, pregi e difetti </w:t>
      </w:r>
    </w:p>
    <w:p w14:paraId="2C7575E8" w14:textId="3DBFF1A1" w:rsidR="0083326A" w:rsidRDefault="0083326A" w:rsidP="005F1A37">
      <w:pPr>
        <w:pStyle w:val="Paragrafoelenco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Descrivi un oggetto a te particolarmente caro, spiegando cosa ti lega a esso</w:t>
      </w:r>
    </w:p>
    <w:p w14:paraId="07A581A3" w14:textId="20B8C3FD" w:rsidR="0083326A" w:rsidRDefault="0083326A" w:rsidP="005F1A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B439461" w14:textId="0D701E6C" w:rsidR="0083326A" w:rsidRDefault="0083326A" w:rsidP="005F1A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TEMA DI FANTASIA</w:t>
      </w:r>
      <w:r w:rsidR="00C73308">
        <w:rPr>
          <w:rFonts w:ascii="Times New Roman" w:hAnsi="Times New Roman" w:cs="Times New Roman"/>
          <w:sz w:val="28"/>
          <w:szCs w:val="28"/>
        </w:rPr>
        <w:t xml:space="preserve"> E RIFLESSIONE</w:t>
      </w:r>
    </w:p>
    <w:p w14:paraId="7F6EF798" w14:textId="009FC82B" w:rsidR="0083326A" w:rsidRDefault="0083326A" w:rsidP="005F1A37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 potessi esaudire tre desideri, quali sceglieresti e perché?</w:t>
      </w:r>
    </w:p>
    <w:p w14:paraId="0CCED45E" w14:textId="340D2420" w:rsidR="0083326A" w:rsidRDefault="0083326A" w:rsidP="005F1A37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 potessi volare sopra un tappeto volante e scegliere tre destinazioni, quali sceglieresti e cosa faresti nelle tappe di questo magico viaggio?</w:t>
      </w:r>
    </w:p>
    <w:p w14:paraId="772FBACF" w14:textId="39BCDE62" w:rsidR="0083326A" w:rsidRDefault="0083326A" w:rsidP="005F1A37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 avessi un milione di euro, come lo spenderesti e perché?</w:t>
      </w:r>
    </w:p>
    <w:p w14:paraId="1DAC1658" w14:textId="1F9E528B" w:rsidR="0083326A" w:rsidRDefault="0083326A" w:rsidP="005F1A37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 potessi cambiate tre cose di te, quali sarebbero e perché?</w:t>
      </w:r>
    </w:p>
    <w:p w14:paraId="17D16F32" w14:textId="1EAD9713" w:rsidR="0083326A" w:rsidRDefault="0083326A" w:rsidP="005F1A37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Ti risvegli nell’anno 3000: cosa vedi?</w:t>
      </w:r>
    </w:p>
    <w:p w14:paraId="04896A9B" w14:textId="2CB547F4" w:rsidR="00C73308" w:rsidRDefault="00C73308" w:rsidP="005F1A37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 potessi inventare tre gironi dell’Inferno dantesco, inserendo peccati del mondo di oggi, quali sarebbero? Descrivi nel dettaglio gli ambienti, le colpe e le pene in base alla legge del contrappasso</w:t>
      </w:r>
    </w:p>
    <w:p w14:paraId="4196327C" w14:textId="44EF4722" w:rsidR="00C73308" w:rsidRDefault="00C73308" w:rsidP="005F1A37">
      <w:pPr>
        <w:pStyle w:val="Paragrafoelenco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 potessi vivere in un’epoca storica del passato, quale sceglieresti e come credi sarebbe la tua vita?</w:t>
      </w:r>
    </w:p>
    <w:p w14:paraId="28FBA969" w14:textId="1DE22104" w:rsidR="0083326A" w:rsidRDefault="0083326A" w:rsidP="005F1A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71955C5" w14:textId="1C54808C" w:rsidR="00C73308" w:rsidRDefault="00C73308" w:rsidP="005F1A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TEM</w:t>
      </w:r>
      <w:r w:rsidR="008528BE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NARRATIV</w:t>
      </w:r>
      <w:r w:rsidR="008528BE">
        <w:rPr>
          <w:rFonts w:ascii="Times New Roman" w:hAnsi="Times New Roman" w:cs="Times New Roman"/>
          <w:sz w:val="28"/>
          <w:szCs w:val="28"/>
        </w:rPr>
        <w:t>O</w:t>
      </w:r>
    </w:p>
    <w:p w14:paraId="07660BCD" w14:textId="480F5315" w:rsidR="00C73308" w:rsidRDefault="00C73308" w:rsidP="005F1A37">
      <w:pPr>
        <w:pStyle w:val="Paragrafoelenco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Inventa una favola che termini con la morale: “l’unione fa la forza”</w:t>
      </w:r>
    </w:p>
    <w:p w14:paraId="0EF3165D" w14:textId="12ABDB26" w:rsidR="00C73308" w:rsidRDefault="00425B79" w:rsidP="005F1A37">
      <w:pPr>
        <w:pStyle w:val="Paragrafoelenco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“Giulia se ne andò sbattendo la porta, certa che non l’avrebbe mai più rivista”. Scrivi un breve racconto a partire da questa conclusione, che dovrai inserire alla fine del testo</w:t>
      </w:r>
    </w:p>
    <w:p w14:paraId="6602FD6B" w14:textId="02724D59" w:rsidR="00425B79" w:rsidRDefault="00425B79" w:rsidP="005F1A37">
      <w:pPr>
        <w:pStyle w:val="Paragrafoelenco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Scrivi un </w:t>
      </w:r>
      <w:r w:rsidR="00A1767A">
        <w:rPr>
          <w:rFonts w:ascii="Times New Roman" w:hAnsi="Times New Roman" w:cs="Times New Roman"/>
          <w:sz w:val="28"/>
          <w:szCs w:val="28"/>
        </w:rPr>
        <w:t xml:space="preserve">breve </w:t>
      </w:r>
      <w:r>
        <w:rPr>
          <w:rFonts w:ascii="Times New Roman" w:hAnsi="Times New Roman" w:cs="Times New Roman"/>
          <w:sz w:val="28"/>
          <w:szCs w:val="28"/>
        </w:rPr>
        <w:t>racconto fant</w:t>
      </w:r>
      <w:r w:rsidR="00A1767A">
        <w:rPr>
          <w:rFonts w:ascii="Times New Roman" w:hAnsi="Times New Roman" w:cs="Times New Roman"/>
          <w:sz w:val="28"/>
          <w:szCs w:val="28"/>
        </w:rPr>
        <w:t>astico</w:t>
      </w:r>
      <w:r>
        <w:rPr>
          <w:rFonts w:ascii="Times New Roman" w:hAnsi="Times New Roman" w:cs="Times New Roman"/>
          <w:sz w:val="28"/>
          <w:szCs w:val="28"/>
        </w:rPr>
        <w:t xml:space="preserve"> che contenga questi ingredienti: labirinto stregato, frutto che fa perdere la memoria, </w:t>
      </w:r>
      <w:r w:rsidR="00A1767A">
        <w:rPr>
          <w:rFonts w:ascii="Times New Roman" w:hAnsi="Times New Roman" w:cs="Times New Roman"/>
          <w:sz w:val="28"/>
          <w:szCs w:val="28"/>
        </w:rPr>
        <w:t>unicorno volante, protagonista eroe, antagonista malvagio, aiutante buono, lieto fine</w:t>
      </w:r>
    </w:p>
    <w:p w14:paraId="760E0FC4" w14:textId="55104D25" w:rsidR="00A1767A" w:rsidRDefault="00A1767A" w:rsidP="005F1A37">
      <w:pPr>
        <w:pStyle w:val="Paragrafoelenco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Scrivi un breve racconto giallo in cui siano presenti questi elementi: nave da crociera, investigatore, capitano della nave, omicidio di uno dei passeggeri, tre sospettati, testimone, investigazione, soluzione del caso</w:t>
      </w:r>
    </w:p>
    <w:p w14:paraId="6D6C77C1" w14:textId="7E56AC71" w:rsidR="00A1767A" w:rsidRDefault="00A1767A" w:rsidP="005F1A37">
      <w:pPr>
        <w:pStyle w:val="Paragrafoelenco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Scrivi un breve testo sul tema del bullismo, fingendo di essere la vittima di un bullo a scuola e di affidare alle pagine di un diario il tuo sfogo</w:t>
      </w:r>
    </w:p>
    <w:p w14:paraId="38FE3ED9" w14:textId="2DBE2543" w:rsidR="00A1767A" w:rsidRDefault="00A1767A" w:rsidP="005F1A37">
      <w:pPr>
        <w:pStyle w:val="Paragrafoelenco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Scrivi un breve testo sul tema del bullismo, fingendo di essere </w:t>
      </w:r>
      <w:r>
        <w:rPr>
          <w:rFonts w:ascii="Times New Roman" w:hAnsi="Times New Roman" w:cs="Times New Roman"/>
          <w:sz w:val="28"/>
          <w:szCs w:val="28"/>
        </w:rPr>
        <w:t xml:space="preserve">un </w:t>
      </w:r>
      <w:r>
        <w:rPr>
          <w:rFonts w:ascii="Times New Roman" w:hAnsi="Times New Roman" w:cs="Times New Roman"/>
          <w:sz w:val="28"/>
          <w:szCs w:val="28"/>
        </w:rPr>
        <w:t xml:space="preserve">bullo e di </w:t>
      </w:r>
      <w:r w:rsidR="00EF1E7C">
        <w:rPr>
          <w:rFonts w:ascii="Times New Roman" w:hAnsi="Times New Roman" w:cs="Times New Roman"/>
          <w:sz w:val="28"/>
          <w:szCs w:val="28"/>
        </w:rPr>
        <w:t>confidare al</w:t>
      </w:r>
      <w:r>
        <w:rPr>
          <w:rFonts w:ascii="Times New Roman" w:hAnsi="Times New Roman" w:cs="Times New Roman"/>
          <w:sz w:val="28"/>
          <w:szCs w:val="28"/>
        </w:rPr>
        <w:t xml:space="preserve">le pagine di un diario </w:t>
      </w:r>
      <w:r w:rsidR="00EF1E7C">
        <w:rPr>
          <w:rFonts w:ascii="Times New Roman" w:hAnsi="Times New Roman" w:cs="Times New Roman"/>
          <w:sz w:val="28"/>
          <w:szCs w:val="28"/>
        </w:rPr>
        <w:t>i motivi che ti spingono ad agire in modo così sbagliato</w:t>
      </w:r>
    </w:p>
    <w:p w14:paraId="5E226EEC" w14:textId="799966FE" w:rsidR="00A1767A" w:rsidRDefault="00E437BF" w:rsidP="005F1A37">
      <w:pPr>
        <w:pStyle w:val="Paragrafoelenco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“Dai, Elena, lo so che sei lì dentro</w:t>
      </w:r>
      <w:r w:rsidR="008528BE">
        <w:rPr>
          <w:rFonts w:ascii="Times New Roman" w:hAnsi="Times New Roman" w:cs="Times New Roman"/>
          <w:sz w:val="28"/>
          <w:szCs w:val="28"/>
        </w:rPr>
        <w:t xml:space="preserve"> chiusa nel bagno</w:t>
      </w:r>
      <w:r>
        <w:rPr>
          <w:rFonts w:ascii="Times New Roman" w:hAnsi="Times New Roman" w:cs="Times New Roman"/>
          <w:sz w:val="28"/>
          <w:szCs w:val="28"/>
        </w:rPr>
        <w:t>”</w:t>
      </w:r>
    </w:p>
    <w:p w14:paraId="695E412D" w14:textId="08E16536" w:rsidR="00E437BF" w:rsidRDefault="00E437BF" w:rsidP="005F1A37">
      <w:pPr>
        <w:pStyle w:val="Paragrafoelenco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“Non voglio uscire”</w:t>
      </w:r>
    </w:p>
    <w:p w14:paraId="49F473ED" w14:textId="4DBD7FAD" w:rsidR="00E437BF" w:rsidRDefault="00E437BF" w:rsidP="005F1A37">
      <w:pPr>
        <w:pStyle w:val="Paragrafoelenco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“Non fare così</w:t>
      </w:r>
      <w:r w:rsidR="008528BE">
        <w:rPr>
          <w:rFonts w:ascii="Times New Roman" w:hAnsi="Times New Roman" w:cs="Times New Roman"/>
          <w:sz w:val="28"/>
          <w:szCs w:val="28"/>
        </w:rPr>
        <w:t>, dai, torniamo in classe</w:t>
      </w:r>
      <w:r>
        <w:rPr>
          <w:rFonts w:ascii="Times New Roman" w:hAnsi="Times New Roman" w:cs="Times New Roman"/>
          <w:sz w:val="28"/>
          <w:szCs w:val="28"/>
        </w:rPr>
        <w:t>”, disse Asia</w:t>
      </w:r>
    </w:p>
    <w:p w14:paraId="616F721B" w14:textId="3694B72D" w:rsidR="00E437BF" w:rsidRDefault="00E437BF" w:rsidP="005F1A37">
      <w:pPr>
        <w:pStyle w:val="Paragrafoelenco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“Per te è facile</w:t>
      </w:r>
      <w:r w:rsidR="008E3C00">
        <w:rPr>
          <w:rFonts w:ascii="Times New Roman" w:hAnsi="Times New Roman" w:cs="Times New Roman"/>
          <w:sz w:val="28"/>
          <w:szCs w:val="28"/>
        </w:rPr>
        <w:t>, per me no</w:t>
      </w:r>
      <w:r>
        <w:rPr>
          <w:rFonts w:ascii="Times New Roman" w:hAnsi="Times New Roman" w:cs="Times New Roman"/>
          <w:sz w:val="28"/>
          <w:szCs w:val="28"/>
        </w:rPr>
        <w:t>”</w:t>
      </w:r>
    </w:p>
    <w:p w14:paraId="7A3630DD" w14:textId="5DC01026" w:rsidR="008528BE" w:rsidRDefault="00E437BF" w:rsidP="005F1A37">
      <w:pPr>
        <w:pStyle w:val="Paragrafoelenco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Scrivi un breve racconto </w:t>
      </w:r>
      <w:r w:rsidR="00DE7905">
        <w:rPr>
          <w:rFonts w:ascii="Times New Roman" w:hAnsi="Times New Roman" w:cs="Times New Roman"/>
          <w:sz w:val="28"/>
          <w:szCs w:val="28"/>
        </w:rPr>
        <w:t xml:space="preserve">che contenga </w:t>
      </w:r>
      <w:r>
        <w:rPr>
          <w:rFonts w:ascii="Times New Roman" w:hAnsi="Times New Roman" w:cs="Times New Roman"/>
          <w:sz w:val="28"/>
          <w:szCs w:val="28"/>
        </w:rPr>
        <w:t xml:space="preserve">questo dialogo tra Asia, la ragazza più popolare della scuola, ed Elena, una ragazza timida e introversa, che si vede brutta e non riesce a farsi degli amici. </w:t>
      </w:r>
      <w:r w:rsidR="008528BE">
        <w:rPr>
          <w:rFonts w:ascii="Times New Roman" w:hAnsi="Times New Roman" w:cs="Times New Roman"/>
          <w:sz w:val="28"/>
          <w:szCs w:val="28"/>
        </w:rPr>
        <w:t xml:space="preserve">Inserisci </w:t>
      </w:r>
      <w:r w:rsidR="00DE7905">
        <w:rPr>
          <w:rFonts w:ascii="Times New Roman" w:hAnsi="Times New Roman" w:cs="Times New Roman"/>
          <w:sz w:val="28"/>
          <w:szCs w:val="28"/>
        </w:rPr>
        <w:t xml:space="preserve">il </w:t>
      </w:r>
      <w:r w:rsidR="008528BE">
        <w:rPr>
          <w:rFonts w:ascii="Times New Roman" w:hAnsi="Times New Roman" w:cs="Times New Roman"/>
          <w:sz w:val="28"/>
          <w:szCs w:val="28"/>
        </w:rPr>
        <w:t>dialogo all’interno del tuo testo, ampliandolo se necessario</w:t>
      </w:r>
    </w:p>
    <w:p w14:paraId="2C385FD7" w14:textId="77777777" w:rsidR="007E0DDC" w:rsidRDefault="007E0DDC" w:rsidP="005F1A37">
      <w:pPr>
        <w:pStyle w:val="Paragrafoelenco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C26B196" w14:textId="31CA06E5" w:rsidR="008E3C00" w:rsidRDefault="008E3C00" w:rsidP="005F1A3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TEMA ARGOMENTATIVO</w:t>
      </w:r>
    </w:p>
    <w:p w14:paraId="0DC5DEF4" w14:textId="4CBC8C99" w:rsidR="008E3C00" w:rsidRDefault="00E574B5" w:rsidP="005F1A37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Essere figlio unico o avere dei fratelli? Scrivi un testo argomentativo esponendo la tua tesi, portando argomenti a suo favore, presentando poi l’antitesi</w:t>
      </w:r>
      <w:r w:rsidR="009827B1">
        <w:rPr>
          <w:rFonts w:ascii="Times New Roman" w:hAnsi="Times New Roman" w:cs="Times New Roman"/>
          <w:sz w:val="28"/>
          <w:szCs w:val="28"/>
        </w:rPr>
        <w:t xml:space="preserve"> e i suoi argomenti,</w:t>
      </w:r>
      <w:r>
        <w:rPr>
          <w:rFonts w:ascii="Times New Roman" w:hAnsi="Times New Roman" w:cs="Times New Roman"/>
          <w:sz w:val="28"/>
          <w:szCs w:val="28"/>
        </w:rPr>
        <w:t xml:space="preserve"> confutando quindi </w:t>
      </w:r>
      <w:r w:rsidR="009827B1">
        <w:rPr>
          <w:rFonts w:ascii="Times New Roman" w:hAnsi="Times New Roman" w:cs="Times New Roman"/>
          <w:sz w:val="28"/>
          <w:szCs w:val="28"/>
        </w:rPr>
        <w:t>questi ultimi</w:t>
      </w:r>
      <w:r>
        <w:rPr>
          <w:rFonts w:ascii="Times New Roman" w:hAnsi="Times New Roman" w:cs="Times New Roman"/>
          <w:sz w:val="28"/>
          <w:szCs w:val="28"/>
        </w:rPr>
        <w:t xml:space="preserve"> e infine concludendo il testo</w:t>
      </w:r>
      <w:r w:rsidR="009827B1">
        <w:rPr>
          <w:rFonts w:ascii="Times New Roman" w:hAnsi="Times New Roman" w:cs="Times New Roman"/>
          <w:sz w:val="28"/>
          <w:szCs w:val="28"/>
        </w:rPr>
        <w:t xml:space="preserve"> con la conferma della tesi iniziale</w:t>
      </w:r>
    </w:p>
    <w:p w14:paraId="7A3D096B" w14:textId="6F4CF1BC" w:rsidR="009827B1" w:rsidRDefault="00E04656" w:rsidP="005F1A37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Cinema o televisione? </w:t>
      </w:r>
      <w:r>
        <w:rPr>
          <w:rFonts w:ascii="Times New Roman" w:hAnsi="Times New Roman" w:cs="Times New Roman"/>
          <w:sz w:val="28"/>
          <w:szCs w:val="28"/>
        </w:rPr>
        <w:t xml:space="preserve">Scrivi un testo argomentativo esponendo </w:t>
      </w:r>
      <w:r>
        <w:rPr>
          <w:rFonts w:ascii="Times New Roman" w:hAnsi="Times New Roman" w:cs="Times New Roman"/>
          <w:sz w:val="28"/>
          <w:szCs w:val="28"/>
        </w:rPr>
        <w:t xml:space="preserve">tesi, antitesi, argomenti a favore dell’una e dell’altra, </w:t>
      </w:r>
      <w:r>
        <w:rPr>
          <w:rFonts w:ascii="Times New Roman" w:hAnsi="Times New Roman" w:cs="Times New Roman"/>
          <w:sz w:val="28"/>
          <w:szCs w:val="28"/>
        </w:rPr>
        <w:t>conferma della tesi iniziale</w:t>
      </w:r>
    </w:p>
    <w:p w14:paraId="75E2B35A" w14:textId="2D1BDEBD" w:rsidR="00B83E8A" w:rsidRDefault="00B83E8A" w:rsidP="005F1A37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Materie letterarie o materie scientifiche? </w:t>
      </w:r>
      <w:r>
        <w:rPr>
          <w:rFonts w:ascii="Times New Roman" w:hAnsi="Times New Roman" w:cs="Times New Roman"/>
          <w:sz w:val="28"/>
          <w:szCs w:val="28"/>
        </w:rPr>
        <w:t>Scrivi un testo argomentativo esponendo tesi, antitesi, argomenti a favore dell’una e dell’altra, conferma della tesi iniziale</w:t>
      </w:r>
    </w:p>
    <w:p w14:paraId="213CCA09" w14:textId="027C0087" w:rsidR="00C91318" w:rsidRDefault="007E0DDC" w:rsidP="005F1A37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Mesi estivi o mesi invernali</w:t>
      </w:r>
      <w:r w:rsidR="00C91318">
        <w:rPr>
          <w:rFonts w:ascii="Times New Roman" w:hAnsi="Times New Roman" w:cs="Times New Roman"/>
          <w:sz w:val="28"/>
          <w:szCs w:val="28"/>
        </w:rPr>
        <w:t xml:space="preserve">? </w:t>
      </w:r>
      <w:r w:rsidR="00C91318">
        <w:rPr>
          <w:rFonts w:ascii="Times New Roman" w:hAnsi="Times New Roman" w:cs="Times New Roman"/>
          <w:sz w:val="28"/>
          <w:szCs w:val="28"/>
        </w:rPr>
        <w:t>Scrivi un testo argomentativo esponendo tesi, antitesi, argomenti a favore dell’una e dell’altra, conferma della tesi iniziale</w:t>
      </w:r>
    </w:p>
    <w:p w14:paraId="3AE23ADB" w14:textId="0397282E" w:rsidR="00C91318" w:rsidRDefault="00C91318" w:rsidP="005F1A37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 pena di morte. </w:t>
      </w:r>
      <w:r>
        <w:rPr>
          <w:rFonts w:ascii="Times New Roman" w:hAnsi="Times New Roman" w:cs="Times New Roman"/>
          <w:sz w:val="28"/>
          <w:szCs w:val="28"/>
        </w:rPr>
        <w:t xml:space="preserve">Scrivi un testo argomentativo esponendo </w:t>
      </w:r>
      <w:r>
        <w:rPr>
          <w:rFonts w:ascii="Times New Roman" w:hAnsi="Times New Roman" w:cs="Times New Roman"/>
          <w:sz w:val="28"/>
          <w:szCs w:val="28"/>
        </w:rPr>
        <w:t xml:space="preserve">la tua </w:t>
      </w:r>
      <w:r>
        <w:rPr>
          <w:rFonts w:ascii="Times New Roman" w:hAnsi="Times New Roman" w:cs="Times New Roman"/>
          <w:sz w:val="28"/>
          <w:szCs w:val="28"/>
        </w:rPr>
        <w:t xml:space="preserve">tesi, </w:t>
      </w:r>
      <w:r>
        <w:rPr>
          <w:rFonts w:ascii="Times New Roman" w:hAnsi="Times New Roman" w:cs="Times New Roman"/>
          <w:sz w:val="28"/>
          <w:szCs w:val="28"/>
        </w:rPr>
        <w:t>l’</w:t>
      </w:r>
      <w:r>
        <w:rPr>
          <w:rFonts w:ascii="Times New Roman" w:hAnsi="Times New Roman" w:cs="Times New Roman"/>
          <w:sz w:val="28"/>
          <w:szCs w:val="28"/>
        </w:rPr>
        <w:t xml:space="preserve">antitesi, </w:t>
      </w:r>
      <w:r>
        <w:rPr>
          <w:rFonts w:ascii="Times New Roman" w:hAnsi="Times New Roman" w:cs="Times New Roman"/>
          <w:sz w:val="28"/>
          <w:szCs w:val="28"/>
        </w:rPr>
        <w:t xml:space="preserve">gli </w:t>
      </w:r>
      <w:r>
        <w:rPr>
          <w:rFonts w:ascii="Times New Roman" w:hAnsi="Times New Roman" w:cs="Times New Roman"/>
          <w:sz w:val="28"/>
          <w:szCs w:val="28"/>
        </w:rPr>
        <w:t>argomenti a favore dell’una e dell’altra,</w:t>
      </w:r>
      <w:r>
        <w:rPr>
          <w:rFonts w:ascii="Times New Roman" w:hAnsi="Times New Roman" w:cs="Times New Roman"/>
          <w:sz w:val="28"/>
          <w:szCs w:val="28"/>
        </w:rPr>
        <w:t xml:space="preserve"> infine la</w:t>
      </w:r>
      <w:r>
        <w:rPr>
          <w:rFonts w:ascii="Times New Roman" w:hAnsi="Times New Roman" w:cs="Times New Roman"/>
          <w:sz w:val="28"/>
          <w:szCs w:val="28"/>
        </w:rPr>
        <w:t xml:space="preserve"> conferma della tesi iniziale</w:t>
      </w:r>
    </w:p>
    <w:p w14:paraId="1AFE4FDE" w14:textId="56E20030" w:rsidR="00C91318" w:rsidRPr="008E3C00" w:rsidRDefault="00C91318" w:rsidP="005F1A37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L’uso dei tablet a scuola. </w:t>
      </w:r>
      <w:r>
        <w:rPr>
          <w:rFonts w:ascii="Times New Roman" w:hAnsi="Times New Roman" w:cs="Times New Roman"/>
          <w:sz w:val="28"/>
          <w:szCs w:val="28"/>
        </w:rPr>
        <w:t>Scrivi un testo argomentativo esponendo la tua tesi, l’antitesi, gli argomenti a favore dell’una e dell’altra, infine la conferma della tesi iniziale</w:t>
      </w:r>
    </w:p>
    <w:p w14:paraId="747428F9" w14:textId="68056A70" w:rsidR="00104C72" w:rsidRPr="008E3C00" w:rsidRDefault="00104C72" w:rsidP="005F1A37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L’estensione del voto a partire dai 16 anni. </w:t>
      </w:r>
      <w:r>
        <w:rPr>
          <w:rFonts w:ascii="Times New Roman" w:hAnsi="Times New Roman" w:cs="Times New Roman"/>
          <w:sz w:val="28"/>
          <w:szCs w:val="28"/>
        </w:rPr>
        <w:t>Scrivi un testo argomentativo esponendo la tua tesi, l’antitesi, gli argomenti a favore dell’una e dell’altra, infine la conferma della tesi iniziale</w:t>
      </w:r>
    </w:p>
    <w:p w14:paraId="541CC369" w14:textId="05466FA7" w:rsidR="00104C72" w:rsidRDefault="00104C72" w:rsidP="005F1A37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 legalizzazione delle droghe leggere. </w:t>
      </w:r>
      <w:r>
        <w:rPr>
          <w:rFonts w:ascii="Times New Roman" w:hAnsi="Times New Roman" w:cs="Times New Roman"/>
          <w:sz w:val="28"/>
          <w:szCs w:val="28"/>
        </w:rPr>
        <w:t>Scrivi un testo argomentativo esponendo la tua tesi, l’antitesi, gli argomenti a favore dell’una e dell’altra, infine la conferma della tesi iniziale</w:t>
      </w:r>
    </w:p>
    <w:p w14:paraId="1A81ABDC" w14:textId="6FFAD407" w:rsidR="00C91318" w:rsidRDefault="005F1A37" w:rsidP="005F1A37">
      <w:pPr>
        <w:pStyle w:val="Paragrafoelenco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1A37">
        <w:rPr>
          <w:rFonts w:ascii="Times New Roman" w:hAnsi="Times New Roman" w:cs="Times New Roman"/>
          <w:sz w:val="28"/>
          <w:szCs w:val="28"/>
        </w:rPr>
        <w:t xml:space="preserve">La sostituzione dell’espressione “Buon Natale” con “Buone Feste” nelle comunicazioni ufficiali e istituzionali. </w:t>
      </w:r>
      <w:r w:rsidRPr="005F1A37">
        <w:rPr>
          <w:rFonts w:ascii="Times New Roman" w:hAnsi="Times New Roman" w:cs="Times New Roman"/>
          <w:sz w:val="28"/>
          <w:szCs w:val="28"/>
        </w:rPr>
        <w:t>Scrivi un testo argomentativo esponendo la tua tesi, l’antitesi, gli argomenti a favore dell’una e dell’altra, infine la conferma della tesi iniziale</w:t>
      </w:r>
    </w:p>
    <w:p w14:paraId="03B08CC3" w14:textId="77777777" w:rsidR="005F1A37" w:rsidRPr="00752938" w:rsidRDefault="005F1A37" w:rsidP="00752938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14:paraId="1DF70F23" w14:textId="45CAF184" w:rsidR="005F1A37" w:rsidRDefault="00766BDB" w:rsidP="005F1A37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TEMA ESPOSITIVO</w:t>
      </w:r>
    </w:p>
    <w:p w14:paraId="4C1AFAB3" w14:textId="2CF98C20" w:rsidR="00766BDB" w:rsidRDefault="00766BDB" w:rsidP="00766BDB">
      <w:pPr>
        <w:pStyle w:val="Paragrafoelenco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La violenza sulle donne. Dopo aver presentato il fenomeno, sulla base delle tue conoscenze, esponi le tue considerazioni sulle cause e sulle possibili soluzioni </w:t>
      </w:r>
    </w:p>
    <w:p w14:paraId="7C817074" w14:textId="31916C40" w:rsidR="00202543" w:rsidRDefault="00202543" w:rsidP="00766BDB">
      <w:pPr>
        <w:pStyle w:val="Paragrafoelenco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Il fenomeno dell’immigrazione. </w:t>
      </w:r>
      <w:r>
        <w:rPr>
          <w:rFonts w:ascii="Times New Roman" w:hAnsi="Times New Roman" w:cs="Times New Roman"/>
          <w:sz w:val="28"/>
          <w:szCs w:val="28"/>
        </w:rPr>
        <w:t>Dopo aver presentato il fenomeno, sulla base de</w:t>
      </w:r>
      <w:r>
        <w:rPr>
          <w:rFonts w:ascii="Times New Roman" w:hAnsi="Times New Roman" w:cs="Times New Roman"/>
          <w:sz w:val="28"/>
          <w:szCs w:val="28"/>
        </w:rPr>
        <w:t xml:space="preserve">i tuoi studi e delle tue </w:t>
      </w:r>
      <w:r>
        <w:rPr>
          <w:rFonts w:ascii="Times New Roman" w:hAnsi="Times New Roman" w:cs="Times New Roman"/>
          <w:sz w:val="28"/>
          <w:szCs w:val="28"/>
        </w:rPr>
        <w:t>conoscenze, esponi le tue considerazioni sulle cause e sulle possibili soluzioni</w:t>
      </w:r>
    </w:p>
    <w:p w14:paraId="6131E343" w14:textId="2B5E4614" w:rsidR="00202543" w:rsidRDefault="00202543" w:rsidP="00766BDB">
      <w:pPr>
        <w:pStyle w:val="Paragrafoelenco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Il bullismo. </w:t>
      </w:r>
      <w:r>
        <w:rPr>
          <w:rFonts w:ascii="Times New Roman" w:hAnsi="Times New Roman" w:cs="Times New Roman"/>
          <w:sz w:val="28"/>
          <w:szCs w:val="28"/>
        </w:rPr>
        <w:t>Dopo aver presentato il fenomeno, sulla base delle tue conoscenze</w:t>
      </w:r>
      <w:r w:rsidR="00854572">
        <w:rPr>
          <w:rFonts w:ascii="Times New Roman" w:hAnsi="Times New Roman" w:cs="Times New Roman"/>
          <w:sz w:val="28"/>
          <w:szCs w:val="28"/>
        </w:rPr>
        <w:t xml:space="preserve"> e delle tue esperienze</w:t>
      </w:r>
      <w:r>
        <w:rPr>
          <w:rFonts w:ascii="Times New Roman" w:hAnsi="Times New Roman" w:cs="Times New Roman"/>
          <w:sz w:val="28"/>
          <w:szCs w:val="28"/>
        </w:rPr>
        <w:t>, esponi le tue considerazioni sulle cause e sulle possibili soluzioni</w:t>
      </w:r>
    </w:p>
    <w:p w14:paraId="5AB34096" w14:textId="5536DE36" w:rsidR="00854572" w:rsidRDefault="00854572" w:rsidP="00766BDB">
      <w:pPr>
        <w:pStyle w:val="Paragrafoelenco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Il cambiamento climatico. </w:t>
      </w:r>
      <w:r>
        <w:rPr>
          <w:rFonts w:ascii="Times New Roman" w:hAnsi="Times New Roman" w:cs="Times New Roman"/>
          <w:sz w:val="28"/>
          <w:szCs w:val="28"/>
        </w:rPr>
        <w:t>Dopo aver presentato il fenomeno, sulla base delle tue conoscenze, esponi le tue considerazioni sulle cause e sulle possibili soluzioni</w:t>
      </w:r>
    </w:p>
    <w:p w14:paraId="21E5795C" w14:textId="6E1DCB42" w:rsidR="00202543" w:rsidRPr="00766BDB" w:rsidRDefault="00625F7A" w:rsidP="00766BDB">
      <w:pPr>
        <w:pStyle w:val="Paragrafoelenco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Il razzismo e l’omofobia. </w:t>
      </w:r>
      <w:r>
        <w:rPr>
          <w:rFonts w:ascii="Times New Roman" w:hAnsi="Times New Roman" w:cs="Times New Roman"/>
          <w:sz w:val="28"/>
          <w:szCs w:val="28"/>
        </w:rPr>
        <w:t>Dopo aver presentato il fenomeno, sulla base delle tue conoscenze, esponi le tue considerazioni sulle cause e sulle possibili soluzioni</w:t>
      </w:r>
    </w:p>
    <w:sectPr w:rsidR="00202543" w:rsidRPr="00766BD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13E9B"/>
    <w:multiLevelType w:val="hybridMultilevel"/>
    <w:tmpl w:val="5E8226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9E3181"/>
    <w:multiLevelType w:val="hybridMultilevel"/>
    <w:tmpl w:val="2E584AB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D70E03"/>
    <w:multiLevelType w:val="hybridMultilevel"/>
    <w:tmpl w:val="0F64CA5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7264C6"/>
    <w:multiLevelType w:val="hybridMultilevel"/>
    <w:tmpl w:val="1C1EFB5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EE6A4C"/>
    <w:multiLevelType w:val="hybridMultilevel"/>
    <w:tmpl w:val="44EA4CA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C37"/>
    <w:rsid w:val="000E4964"/>
    <w:rsid w:val="00104C72"/>
    <w:rsid w:val="00202543"/>
    <w:rsid w:val="00425B79"/>
    <w:rsid w:val="005549C2"/>
    <w:rsid w:val="005F1A37"/>
    <w:rsid w:val="00625F7A"/>
    <w:rsid w:val="00752938"/>
    <w:rsid w:val="0075358E"/>
    <w:rsid w:val="00766BDB"/>
    <w:rsid w:val="007E0DDC"/>
    <w:rsid w:val="0083326A"/>
    <w:rsid w:val="008528BE"/>
    <w:rsid w:val="00854572"/>
    <w:rsid w:val="008B36EF"/>
    <w:rsid w:val="008E3C00"/>
    <w:rsid w:val="009827B1"/>
    <w:rsid w:val="00A1767A"/>
    <w:rsid w:val="00B83E8A"/>
    <w:rsid w:val="00C73308"/>
    <w:rsid w:val="00C91318"/>
    <w:rsid w:val="00DE7905"/>
    <w:rsid w:val="00E04656"/>
    <w:rsid w:val="00E437BF"/>
    <w:rsid w:val="00E574B5"/>
    <w:rsid w:val="00EF1E7C"/>
    <w:rsid w:val="00FA5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BFEA1"/>
  <w15:chartTrackingRefBased/>
  <w15:docId w15:val="{D5D6FC2B-3631-404A-A524-17A01F019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A5C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3</Pages>
  <Words>800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18</cp:revision>
  <dcterms:created xsi:type="dcterms:W3CDTF">2021-12-13T14:32:00Z</dcterms:created>
  <dcterms:modified xsi:type="dcterms:W3CDTF">2021-12-13T15:19:00Z</dcterms:modified>
</cp:coreProperties>
</file>